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C3F8D54" w:rsidR="00185A58" w:rsidRDefault="006E09B7">
      <w:pPr>
        <w:rPr>
          <w:rFonts w:ascii="Brix Slab Bold" w:hAnsi="Brix Slab Bold"/>
          <w:sz w:val="28"/>
          <w:szCs w:val="28"/>
          <w:lang w:val="en-AU"/>
        </w:rPr>
      </w:pPr>
      <w:r w:rsidRPr="006E09B7">
        <w:rPr>
          <w:rFonts w:ascii="Brix Slab Bold" w:hAnsi="Brix Slab Bold"/>
          <w:sz w:val="28"/>
          <w:szCs w:val="28"/>
          <w:lang w:val="en-AU"/>
        </w:rPr>
        <w:t xml:space="preserve">Membership </w:t>
      </w:r>
      <w:r w:rsidR="00966159">
        <w:rPr>
          <w:rFonts w:ascii="Brix Slab Bold" w:hAnsi="Brix Slab Bold"/>
          <w:sz w:val="28"/>
          <w:szCs w:val="28"/>
          <w:lang w:val="en-AU"/>
        </w:rPr>
        <w:t xml:space="preserve">Registration </w:t>
      </w:r>
      <w:r w:rsidRPr="006E09B7">
        <w:rPr>
          <w:rFonts w:ascii="Brix Slab Bold" w:hAnsi="Brix Slab Bold"/>
          <w:sz w:val="28"/>
          <w:szCs w:val="28"/>
          <w:lang w:val="en-AU"/>
        </w:rPr>
        <w:t>Form</w:t>
      </w:r>
    </w:p>
    <w:p w14:paraId="262A95A5" w14:textId="590E2330" w:rsidR="00942373" w:rsidRPr="0033686D" w:rsidRDefault="00942373">
      <w:pPr>
        <w:rPr>
          <w:rFonts w:ascii="Brix Slab Light" w:hAnsi="Brix Slab Light"/>
          <w:lang w:val="en-AU"/>
        </w:rPr>
      </w:pPr>
      <w:r w:rsidRPr="0033686D">
        <w:rPr>
          <w:rFonts w:ascii="Brix Slab Light" w:hAnsi="Brix Slab Light"/>
          <w:lang w:val="en-AU"/>
        </w:rPr>
        <w:t>To apply and become a CircuitWest member, please complete th</w:t>
      </w:r>
      <w:r w:rsidR="0033686D" w:rsidRPr="0033686D">
        <w:rPr>
          <w:rFonts w:ascii="Brix Slab Light" w:hAnsi="Brix Slab Light"/>
          <w:lang w:val="en-AU"/>
        </w:rPr>
        <w:t>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535"/>
      </w:tblGrid>
      <w:tr w:rsidR="007F36A8" w:rsidRPr="0033686D" w14:paraId="5B8B6565" w14:textId="77777777" w:rsidTr="009020AE">
        <w:tc>
          <w:tcPr>
            <w:tcW w:w="9350" w:type="dxa"/>
            <w:gridSpan w:val="3"/>
            <w:shd w:val="clear" w:color="auto" w:fill="A5C9EB" w:themeFill="text2" w:themeFillTint="40"/>
          </w:tcPr>
          <w:p w14:paraId="56591DBC" w14:textId="77777777" w:rsidR="007F36A8" w:rsidRDefault="007F36A8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1D577F">
              <w:rPr>
                <w:rFonts w:ascii="Brix Slab Light" w:hAnsi="Brix Slab Light"/>
                <w:b/>
                <w:bCs/>
                <w:lang w:val="en-AU"/>
              </w:rPr>
              <w:t>About You:</w:t>
            </w:r>
          </w:p>
          <w:p w14:paraId="0A4A32CC" w14:textId="1ED0FBA3" w:rsidR="001D577F" w:rsidRPr="001D577F" w:rsidRDefault="001D577F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</w:tc>
      </w:tr>
      <w:tr w:rsidR="00942373" w:rsidRPr="0033686D" w14:paraId="4F8BAC89" w14:textId="77777777" w:rsidTr="009020AE">
        <w:tc>
          <w:tcPr>
            <w:tcW w:w="1555" w:type="dxa"/>
          </w:tcPr>
          <w:p w14:paraId="76F68046" w14:textId="2A76F2D9" w:rsidR="00942373" w:rsidRPr="0033686D" w:rsidRDefault="0033686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Full Name</w:t>
            </w:r>
          </w:p>
        </w:tc>
        <w:tc>
          <w:tcPr>
            <w:tcW w:w="7795" w:type="dxa"/>
            <w:gridSpan w:val="2"/>
          </w:tcPr>
          <w:p w14:paraId="6EA179FF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69A3E4C1" w14:textId="14DE1A38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7A378FA6" w14:textId="77777777" w:rsidTr="009020AE">
        <w:tc>
          <w:tcPr>
            <w:tcW w:w="1555" w:type="dxa"/>
          </w:tcPr>
          <w:p w14:paraId="3C66D73D" w14:textId="243A1360" w:rsidR="00942373" w:rsidRPr="0033686D" w:rsidRDefault="0033686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Job Title</w:t>
            </w:r>
          </w:p>
        </w:tc>
        <w:tc>
          <w:tcPr>
            <w:tcW w:w="7795" w:type="dxa"/>
            <w:gridSpan w:val="2"/>
          </w:tcPr>
          <w:p w14:paraId="6D0BD557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505C2656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056C5741" w14:textId="77777777" w:rsidTr="009020AE">
        <w:tc>
          <w:tcPr>
            <w:tcW w:w="1555" w:type="dxa"/>
          </w:tcPr>
          <w:p w14:paraId="408ECE6A" w14:textId="139E85D8" w:rsidR="00942373" w:rsidRPr="0033686D" w:rsidRDefault="0033686D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Email</w:t>
            </w:r>
          </w:p>
        </w:tc>
        <w:tc>
          <w:tcPr>
            <w:tcW w:w="7795" w:type="dxa"/>
            <w:gridSpan w:val="2"/>
          </w:tcPr>
          <w:p w14:paraId="1177B317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41917CC5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14BC4E17" w14:textId="77777777" w:rsidTr="009020AE">
        <w:tc>
          <w:tcPr>
            <w:tcW w:w="1555" w:type="dxa"/>
          </w:tcPr>
          <w:p w14:paraId="285C093E" w14:textId="655C008C" w:rsidR="00942373" w:rsidRPr="0033686D" w:rsidRDefault="00876CE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C</w:t>
            </w:r>
            <w:r w:rsidRPr="00876CE6">
              <w:rPr>
                <w:rFonts w:ascii="Brix Slab Light" w:hAnsi="Brix Slab Light"/>
                <w:lang w:val="en-AU"/>
              </w:rPr>
              <w:t>ontact number</w:t>
            </w:r>
            <w:r>
              <w:t xml:space="preserve"> </w:t>
            </w:r>
          </w:p>
        </w:tc>
        <w:tc>
          <w:tcPr>
            <w:tcW w:w="7795" w:type="dxa"/>
            <w:gridSpan w:val="2"/>
          </w:tcPr>
          <w:p w14:paraId="7C091240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6DDB64F0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B34CB5" w:rsidRPr="0033686D" w14:paraId="3F7DDE99" w14:textId="77777777" w:rsidTr="009020AE">
        <w:tc>
          <w:tcPr>
            <w:tcW w:w="9350" w:type="dxa"/>
            <w:gridSpan w:val="3"/>
            <w:shd w:val="clear" w:color="auto" w:fill="A5C9EB" w:themeFill="text2" w:themeFillTint="40"/>
          </w:tcPr>
          <w:p w14:paraId="47F09263" w14:textId="77777777" w:rsidR="00B34CB5" w:rsidRDefault="00B34CB5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1D577F">
              <w:rPr>
                <w:rFonts w:ascii="Brix Slab Light" w:hAnsi="Brix Slab Light"/>
                <w:b/>
                <w:bCs/>
                <w:lang w:val="en-AU"/>
              </w:rPr>
              <w:t>About your Organisation:</w:t>
            </w:r>
          </w:p>
          <w:p w14:paraId="760BD882" w14:textId="2A9E516B" w:rsidR="001D577F" w:rsidRPr="001D577F" w:rsidRDefault="001D577F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</w:tc>
      </w:tr>
      <w:tr w:rsidR="00942373" w:rsidRPr="0033686D" w14:paraId="112E85BF" w14:textId="77777777" w:rsidTr="009020AE">
        <w:tc>
          <w:tcPr>
            <w:tcW w:w="1555" w:type="dxa"/>
          </w:tcPr>
          <w:p w14:paraId="170C886C" w14:textId="70E060C8" w:rsidR="00942373" w:rsidRPr="0033686D" w:rsidRDefault="0080011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Organisation</w:t>
            </w:r>
            <w:r w:rsidR="00B34CB5">
              <w:rPr>
                <w:rFonts w:ascii="Brix Slab Light" w:hAnsi="Brix Slab Light"/>
                <w:lang w:val="en-AU"/>
              </w:rPr>
              <w:t xml:space="preserve"> name</w:t>
            </w:r>
          </w:p>
        </w:tc>
        <w:tc>
          <w:tcPr>
            <w:tcW w:w="7795" w:type="dxa"/>
            <w:gridSpan w:val="2"/>
          </w:tcPr>
          <w:p w14:paraId="4EC780AA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56DA5653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21BCED7B" w14:textId="77777777" w:rsidTr="009020AE">
        <w:tc>
          <w:tcPr>
            <w:tcW w:w="1555" w:type="dxa"/>
          </w:tcPr>
          <w:p w14:paraId="40CDB0D3" w14:textId="7DD56311" w:rsidR="00942373" w:rsidRPr="0033686D" w:rsidRDefault="00B34CB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Address</w:t>
            </w:r>
          </w:p>
        </w:tc>
        <w:tc>
          <w:tcPr>
            <w:tcW w:w="7795" w:type="dxa"/>
            <w:gridSpan w:val="2"/>
          </w:tcPr>
          <w:p w14:paraId="4E1ACB05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07300E9E" w14:textId="77777777" w:rsidR="0044108D" w:rsidRDefault="0044108D">
            <w:pPr>
              <w:rPr>
                <w:rFonts w:ascii="Brix Slab Light" w:hAnsi="Brix Slab Light"/>
                <w:lang w:val="en-AU"/>
              </w:rPr>
            </w:pPr>
          </w:p>
          <w:p w14:paraId="2E057096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42373" w:rsidRPr="0033686D" w14:paraId="4A642B6B" w14:textId="77777777" w:rsidTr="009020AE">
        <w:tc>
          <w:tcPr>
            <w:tcW w:w="1555" w:type="dxa"/>
          </w:tcPr>
          <w:p w14:paraId="67EF49FE" w14:textId="6282A7A0" w:rsidR="00942373" w:rsidRPr="0033686D" w:rsidRDefault="00B34CB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Postal Address</w:t>
            </w:r>
          </w:p>
        </w:tc>
        <w:tc>
          <w:tcPr>
            <w:tcW w:w="7795" w:type="dxa"/>
            <w:gridSpan w:val="2"/>
          </w:tcPr>
          <w:p w14:paraId="6CEA55BD" w14:textId="77777777" w:rsidR="00942373" w:rsidRDefault="00942373">
            <w:pPr>
              <w:rPr>
                <w:rFonts w:ascii="Brix Slab Light" w:hAnsi="Brix Slab Light"/>
                <w:lang w:val="en-AU"/>
              </w:rPr>
            </w:pPr>
          </w:p>
          <w:p w14:paraId="065D6D9C" w14:textId="77777777" w:rsidR="0044108D" w:rsidRDefault="0044108D">
            <w:pPr>
              <w:rPr>
                <w:rFonts w:ascii="Brix Slab Light" w:hAnsi="Brix Slab Light"/>
                <w:lang w:val="en-AU"/>
              </w:rPr>
            </w:pPr>
          </w:p>
          <w:p w14:paraId="61F68BF5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009020AE" w:rsidRPr="0033686D" w14:paraId="633D9583" w14:textId="77777777" w:rsidTr="009020AE">
        <w:tc>
          <w:tcPr>
            <w:tcW w:w="1555" w:type="dxa"/>
          </w:tcPr>
          <w:p w14:paraId="7FE2738C" w14:textId="0ED7F3C0" w:rsidR="009020AE" w:rsidRPr="0033686D" w:rsidRDefault="009020AE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Region</w:t>
            </w:r>
          </w:p>
        </w:tc>
        <w:tc>
          <w:tcPr>
            <w:tcW w:w="3260" w:type="dxa"/>
          </w:tcPr>
          <w:p w14:paraId="20DEFB1D" w14:textId="50DF1A51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18656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Gascoyne</w:t>
            </w:r>
          </w:p>
          <w:p w14:paraId="4C0FB3D7" w14:textId="1A0179FB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119989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Goldfields -Esperance </w:t>
            </w:r>
          </w:p>
          <w:p w14:paraId="7913904F" w14:textId="45B162E2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435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Great Southern</w:t>
            </w:r>
          </w:p>
          <w:p w14:paraId="442B83A8" w14:textId="412B43A1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31002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Kimberley </w:t>
            </w:r>
          </w:p>
          <w:p w14:paraId="19879F1C" w14:textId="33CE54ED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1192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</w:t>
            </w:r>
            <w:proofErr w:type="spellStart"/>
            <w:r w:rsidR="009020AE">
              <w:rPr>
                <w:rFonts w:ascii="Brix Slab Light" w:hAnsi="Brix Slab Light"/>
                <w:lang w:val="en-AU"/>
              </w:rPr>
              <w:t>Mid West</w:t>
            </w:r>
            <w:proofErr w:type="spellEnd"/>
          </w:p>
          <w:p w14:paraId="7607192B" w14:textId="0D9CCEFC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1185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Peel</w:t>
            </w:r>
          </w:p>
          <w:p w14:paraId="204E9927" w14:textId="77777777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66745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Perth</w:t>
            </w:r>
          </w:p>
        </w:tc>
        <w:tc>
          <w:tcPr>
            <w:tcW w:w="4535" w:type="dxa"/>
          </w:tcPr>
          <w:p w14:paraId="27DF02F2" w14:textId="0886393D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10077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Pilbara </w:t>
            </w:r>
          </w:p>
          <w:p w14:paraId="35732E18" w14:textId="6125E1FC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163308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</w:t>
            </w:r>
            <w:proofErr w:type="gramStart"/>
            <w:r w:rsidR="009020AE">
              <w:rPr>
                <w:rFonts w:ascii="Brix Slab Light" w:hAnsi="Brix Slab Light"/>
                <w:lang w:val="en-AU"/>
              </w:rPr>
              <w:t>South West</w:t>
            </w:r>
            <w:proofErr w:type="gramEnd"/>
          </w:p>
          <w:p w14:paraId="73EEE842" w14:textId="055B7B49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813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Wheatbelt</w:t>
            </w:r>
          </w:p>
          <w:p w14:paraId="700BECEB" w14:textId="7DF06292" w:rsidR="009020AE" w:rsidRDefault="002A1900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8160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Located in another Australian State: _____________________________</w:t>
            </w:r>
          </w:p>
          <w:p w14:paraId="0F1D5C10" w14:textId="75E6319A" w:rsidR="009020AE" w:rsidRDefault="002A1900" w:rsidP="006879FD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16241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A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9020AE">
              <w:rPr>
                <w:rFonts w:ascii="Brix Slab Light" w:hAnsi="Brix Slab Light"/>
                <w:lang w:val="en-AU"/>
              </w:rPr>
              <w:t xml:space="preserve"> Located in another country: _____________________________</w:t>
            </w:r>
          </w:p>
          <w:p w14:paraId="2D77AD3C" w14:textId="77777777" w:rsidR="009020AE" w:rsidRPr="0033686D" w:rsidRDefault="009020AE">
            <w:pPr>
              <w:rPr>
                <w:rFonts w:ascii="Brix Slab Light" w:hAnsi="Brix Slab Light"/>
                <w:lang w:val="en-AU"/>
              </w:rPr>
            </w:pPr>
          </w:p>
        </w:tc>
      </w:tr>
      <w:tr w:rsidR="00B34CB5" w:rsidRPr="0033686D" w14:paraId="37FA9907" w14:textId="77777777" w:rsidTr="009020AE">
        <w:tc>
          <w:tcPr>
            <w:tcW w:w="1555" w:type="dxa"/>
          </w:tcPr>
          <w:p w14:paraId="0350ACF1" w14:textId="5294D064" w:rsidR="00B34CB5" w:rsidRDefault="00B34CB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ABN Number</w:t>
            </w:r>
          </w:p>
        </w:tc>
        <w:tc>
          <w:tcPr>
            <w:tcW w:w="7795" w:type="dxa"/>
            <w:gridSpan w:val="2"/>
          </w:tcPr>
          <w:p w14:paraId="2CFB21A8" w14:textId="77777777" w:rsidR="00B34CB5" w:rsidRDefault="00B34CB5">
            <w:pPr>
              <w:rPr>
                <w:rFonts w:ascii="Brix Slab Light" w:hAnsi="Brix Slab Light"/>
                <w:lang w:val="en-AU"/>
              </w:rPr>
            </w:pPr>
          </w:p>
          <w:p w14:paraId="49074BFA" w14:textId="77777777" w:rsidR="0044108D" w:rsidRPr="0033686D" w:rsidRDefault="0044108D">
            <w:pPr>
              <w:rPr>
                <w:rFonts w:ascii="Brix Slab Light" w:hAnsi="Brix Slab Light"/>
                <w:lang w:val="en-AU"/>
              </w:rPr>
            </w:pPr>
          </w:p>
        </w:tc>
      </w:tr>
      <w:tr w:rsidR="36B056EE" w14:paraId="11FFDA30" w14:textId="77777777" w:rsidTr="009020AE">
        <w:trPr>
          <w:trHeight w:val="300"/>
        </w:trPr>
        <w:tc>
          <w:tcPr>
            <w:tcW w:w="1555" w:type="dxa"/>
          </w:tcPr>
          <w:p w14:paraId="0F68DBAA" w14:textId="54FA53F9" w:rsidR="546EE1B2" w:rsidRDefault="546EE1B2" w:rsidP="36B056EE">
            <w:pPr>
              <w:rPr>
                <w:rFonts w:ascii="Brix Slab Light" w:hAnsi="Brix Slab Light"/>
                <w:lang w:val="en-AU"/>
              </w:rPr>
            </w:pPr>
            <w:r w:rsidRPr="36B056EE">
              <w:rPr>
                <w:rFonts w:ascii="Brix Slab Light" w:hAnsi="Brix Slab Light"/>
                <w:lang w:val="en-AU"/>
              </w:rPr>
              <w:t xml:space="preserve">Organisation </w:t>
            </w:r>
            <w:r w:rsidR="00937CBC" w:rsidRPr="36B056EE">
              <w:rPr>
                <w:rFonts w:ascii="Brix Slab Light" w:hAnsi="Brix Slab Light"/>
                <w:lang w:val="en-AU"/>
              </w:rPr>
              <w:t xml:space="preserve">Type </w:t>
            </w:r>
          </w:p>
        </w:tc>
        <w:tc>
          <w:tcPr>
            <w:tcW w:w="7795" w:type="dxa"/>
            <w:gridSpan w:val="2"/>
          </w:tcPr>
          <w:p w14:paraId="53447A76" w14:textId="418BA49A" w:rsidR="008C26D4" w:rsidRDefault="002A19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5996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9B" w:rsidRPr="7A90011A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C5797F" w:rsidRPr="7A90011A">
              <w:rPr>
                <w:rFonts w:ascii="Brix Slab Light" w:hAnsi="Brix Slab Light"/>
                <w:lang w:val="en-AU"/>
              </w:rPr>
              <w:t xml:space="preserve"> </w:t>
            </w:r>
            <w:r w:rsidR="546EE1B2" w:rsidRPr="7A90011A">
              <w:rPr>
                <w:rFonts w:ascii="Brix Slab Light" w:hAnsi="Brix Slab Light"/>
                <w:lang w:val="en-AU"/>
              </w:rPr>
              <w:t>Presenter</w:t>
            </w:r>
          </w:p>
          <w:p w14:paraId="758C7DA9" w14:textId="657D4802" w:rsidR="008C26D4" w:rsidRDefault="002A19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9980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9B" w:rsidRPr="7A90011A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C5797F" w:rsidRPr="7A90011A">
              <w:rPr>
                <w:rFonts w:ascii="Brix Slab Light" w:hAnsi="Brix Slab Light"/>
                <w:lang w:val="en-AU"/>
              </w:rPr>
              <w:t xml:space="preserve"> </w:t>
            </w:r>
            <w:r w:rsidR="546EE1B2" w:rsidRPr="7A90011A">
              <w:rPr>
                <w:rFonts w:ascii="Brix Slab Light" w:hAnsi="Brix Slab Light"/>
                <w:lang w:val="en-AU"/>
              </w:rPr>
              <w:t>Producer</w:t>
            </w:r>
          </w:p>
          <w:p w14:paraId="6CCB646A" w14:textId="5F186635" w:rsidR="008C26D4" w:rsidRDefault="002A19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-2518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D4" w:rsidRPr="7A90011A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="00C5797F" w:rsidRPr="7A90011A">
              <w:rPr>
                <w:rFonts w:ascii="Brix Slab Light" w:hAnsi="Brix Slab Light"/>
                <w:lang w:val="en-AU"/>
              </w:rPr>
              <w:t xml:space="preserve"> </w:t>
            </w:r>
            <w:r w:rsidR="00FD5506" w:rsidRPr="7A90011A">
              <w:rPr>
                <w:rFonts w:ascii="Brix Slab Light" w:hAnsi="Brix Slab Light"/>
                <w:lang w:val="en-AU"/>
              </w:rPr>
              <w:t xml:space="preserve">Independent/Individual </w:t>
            </w:r>
          </w:p>
          <w:p w14:paraId="68735D10" w14:textId="37E08FA8" w:rsidR="36B056EE" w:rsidRDefault="002A1900" w:rsidP="36B056EE">
            <w:pPr>
              <w:rPr>
                <w:rFonts w:ascii="Brix Slab Light" w:hAnsi="Brix Slab Light"/>
                <w:lang w:val="en-AU"/>
              </w:rPr>
            </w:pPr>
            <w:sdt>
              <w:sdtPr>
                <w:rPr>
                  <w:rFonts w:ascii="Brix Slab Light" w:hAnsi="Brix Slab Light"/>
                  <w:lang w:val="en-AU"/>
                </w:rPr>
                <w:id w:val="9520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6D4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C5797F">
              <w:rPr>
                <w:rFonts w:ascii="Brix Slab Light" w:hAnsi="Brix Slab Light"/>
                <w:lang w:val="en-AU"/>
              </w:rPr>
              <w:t xml:space="preserve"> </w:t>
            </w:r>
            <w:r w:rsidR="00FD5506">
              <w:rPr>
                <w:rFonts w:ascii="Brix Slab Light" w:hAnsi="Brix Slab Light"/>
                <w:lang w:val="en-AU"/>
              </w:rPr>
              <w:t>Other</w:t>
            </w:r>
            <w:r w:rsidR="008C26D4">
              <w:rPr>
                <w:rFonts w:ascii="Brix Slab Light" w:hAnsi="Brix Slab Light"/>
                <w:lang w:val="en-AU"/>
              </w:rPr>
              <w:t>:  _____________________________________________</w:t>
            </w:r>
          </w:p>
        </w:tc>
      </w:tr>
      <w:tr w:rsidR="00B34CB5" w:rsidRPr="0033686D" w14:paraId="1EE9A03A" w14:textId="77777777" w:rsidTr="009020AE">
        <w:tc>
          <w:tcPr>
            <w:tcW w:w="1555" w:type="dxa"/>
          </w:tcPr>
          <w:p w14:paraId="7EAB20B6" w14:textId="64D082F7" w:rsidR="00B34CB5" w:rsidRDefault="00AE3AC3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lastRenderedPageBreak/>
              <w:t>Membership Type</w:t>
            </w:r>
            <w:r w:rsidR="007F36A8">
              <w:rPr>
                <w:rFonts w:ascii="Brix Slab Light" w:hAnsi="Brix Slab Light"/>
                <w:lang w:val="en-AU"/>
              </w:rPr>
              <w:t xml:space="preserve"> </w:t>
            </w:r>
            <w:r w:rsidR="00AA2F2B">
              <w:rPr>
                <w:rFonts w:ascii="Brix Slab Light" w:hAnsi="Brix Slab Light"/>
                <w:lang w:val="en-AU"/>
              </w:rPr>
              <w:t>(please select one)</w:t>
            </w:r>
          </w:p>
        </w:tc>
        <w:tc>
          <w:tcPr>
            <w:tcW w:w="7795" w:type="dxa"/>
            <w:gridSpan w:val="2"/>
          </w:tcPr>
          <w:p w14:paraId="3E93BAD0" w14:textId="0A09E897" w:rsidR="00845A37" w:rsidRDefault="00845A37" w:rsidP="00964E8D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t xml:space="preserve">Ordinary </w:t>
            </w:r>
            <w:r w:rsidR="00964E8D" w:rsidRPr="00964E8D">
              <w:rPr>
                <w:rFonts w:ascii="Brix Slab Light" w:hAnsi="Brix Slab Light"/>
                <w:b/>
                <w:bCs/>
                <w:lang w:val="en-AU"/>
              </w:rPr>
              <w:t>Member:</w:t>
            </w:r>
          </w:p>
          <w:p w14:paraId="624CF967" w14:textId="77777777" w:rsidR="00845A37" w:rsidRPr="00845A37" w:rsidRDefault="00845A37" w:rsidP="00845A37">
            <w:pPr>
              <w:numPr>
                <w:ilvl w:val="0"/>
                <w:numId w:val="4"/>
              </w:numPr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845A37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Full-time, professional managers of performing arts presenter organisations in Western Australia, and</w:t>
            </w:r>
          </w:p>
          <w:p w14:paraId="3E08D808" w14:textId="77777777" w:rsidR="00845A37" w:rsidRPr="00845A37" w:rsidRDefault="00845A37" w:rsidP="00845A37">
            <w:pPr>
              <w:numPr>
                <w:ilvl w:val="0"/>
                <w:numId w:val="4"/>
              </w:numPr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845A37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Have access to funding for producing, presenting, acquiring, and managing performing arts in their venues, surrounding areas, or other venues.</w:t>
            </w:r>
          </w:p>
          <w:p w14:paraId="2E9B6F3E" w14:textId="26C71595" w:rsidR="005C754F" w:rsidRDefault="00964E8D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964E8D">
              <w:rPr>
                <w:rFonts w:ascii="Brix Slab Light" w:hAnsi="Brix Slab Light"/>
                <w:b/>
                <w:bCs/>
                <w:lang w:val="en-AU"/>
              </w:rPr>
              <w:t xml:space="preserve"> </w:t>
            </w:r>
          </w:p>
          <w:p w14:paraId="5126B740" w14:textId="1FBA2C59" w:rsidR="005C754F" w:rsidRDefault="005C754F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t xml:space="preserve">To become an Ordinary </w:t>
            </w:r>
            <w:r w:rsidRPr="00964E8D">
              <w:rPr>
                <w:rFonts w:ascii="Brix Slab Light" w:hAnsi="Brix Slab Light"/>
                <w:b/>
                <w:bCs/>
                <w:lang w:val="en-AU"/>
              </w:rPr>
              <w:t>Member:</w:t>
            </w:r>
          </w:p>
          <w:p w14:paraId="104258A2" w14:textId="77777777" w:rsidR="00964E8D" w:rsidRDefault="00964E8D" w:rsidP="00964E8D">
            <w:pPr>
              <w:rPr>
                <w:rFonts w:ascii="Brix Slab Light" w:hAnsi="Brix Slab Light"/>
                <w:lang w:val="en-AU"/>
              </w:rPr>
            </w:pPr>
          </w:p>
          <w:p w14:paraId="43080EF9" w14:textId="4D14E9CF" w:rsidR="00AA2F2B" w:rsidRPr="00C271C7" w:rsidRDefault="002A1900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9820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1B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AA2F2B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Members with annual turnover from $0 to $500,000 / $385 including GST</w:t>
            </w:r>
          </w:p>
          <w:p w14:paraId="487AD8F8" w14:textId="77777777" w:rsidR="009020AE" w:rsidRDefault="009020AE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27334013" w14:textId="05A93C4C" w:rsidR="00AA2F2B" w:rsidRPr="00C271C7" w:rsidRDefault="002A1900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7806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AA2F2B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Members with annual turnover from $500,001 to $1,000,000 / $660 including GST</w:t>
            </w:r>
          </w:p>
          <w:p w14:paraId="69F34485" w14:textId="77777777" w:rsidR="00964E8D" w:rsidRPr="00C271C7" w:rsidRDefault="00964E8D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742DD5AB" w14:textId="17E155F2" w:rsidR="00AA2F2B" w:rsidRPr="00C271C7" w:rsidRDefault="002A1900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-8141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AA2F2B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Members with annual turnover from $1,000,001+ / $858 including GST</w:t>
            </w:r>
          </w:p>
          <w:p w14:paraId="68F7D568" w14:textId="77777777" w:rsidR="00964E8D" w:rsidRPr="00964E8D" w:rsidRDefault="00964E8D" w:rsidP="00964E8D">
            <w:pPr>
              <w:rPr>
                <w:rFonts w:ascii="Brix Slab Light" w:hAnsi="Brix Slab Light"/>
                <w:lang w:val="en-AU"/>
              </w:rPr>
            </w:pPr>
          </w:p>
          <w:p w14:paraId="6481B335" w14:textId="1E54FCB0" w:rsidR="00964E8D" w:rsidRDefault="00964E8D" w:rsidP="00C271C7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964E8D">
              <w:rPr>
                <w:rFonts w:ascii="Brix Slab Light" w:hAnsi="Brix Slab Light"/>
                <w:b/>
                <w:bCs/>
                <w:lang w:val="en-AU"/>
              </w:rPr>
              <w:t>Associate Members:</w:t>
            </w:r>
          </w:p>
          <w:p w14:paraId="3F8B07DF" w14:textId="77777777" w:rsidR="00965FCD" w:rsidRPr="00965FCD" w:rsidRDefault="00965FCD" w:rsidP="00C271C7">
            <w:pPr>
              <w:numPr>
                <w:ilvl w:val="0"/>
                <w:numId w:val="5"/>
              </w:numPr>
              <w:textAlignment w:val="baseline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965FCD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Managers of non-Western Australian performing arts presenter organisations that coordinate with events in WA for geographical reasons, or</w:t>
            </w:r>
          </w:p>
          <w:p w14:paraId="53B9D9D1" w14:textId="77777777" w:rsidR="00965FCD" w:rsidRPr="00965FCD" w:rsidRDefault="00965FCD" w:rsidP="00965FCD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965FCD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Members or nominees of WA-based arts organisations that have a clear relationship with CircuitWest members, or</w:t>
            </w:r>
          </w:p>
          <w:p w14:paraId="1BE5FEAB" w14:textId="77777777" w:rsidR="00965FCD" w:rsidRPr="00965FCD" w:rsidRDefault="00965FCD" w:rsidP="00965FCD">
            <w:pPr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</w:pPr>
            <w:r w:rsidRPr="00965FCD">
              <w:rPr>
                <w:rFonts w:ascii="Brix Slab Light" w:hAnsi="Brix Slab Light"/>
                <w:b/>
                <w:bCs/>
                <w:sz w:val="22"/>
                <w:szCs w:val="22"/>
                <w:lang w:val="en-AU"/>
              </w:rPr>
              <w:t>Independent arts workers or practitioners who have a clear relationship with CircuitWest members.</w:t>
            </w:r>
          </w:p>
          <w:p w14:paraId="0DC885C4" w14:textId="0C05EB2E" w:rsidR="005C754F" w:rsidRDefault="005C754F" w:rsidP="005C754F">
            <w:pPr>
              <w:rPr>
                <w:rFonts w:ascii="Brix Slab Light" w:hAnsi="Brix Slab Light"/>
                <w:b/>
                <w:bCs/>
                <w:lang w:val="en-AU"/>
              </w:rPr>
            </w:pPr>
            <w:r>
              <w:rPr>
                <w:rFonts w:ascii="Brix Slab Light" w:hAnsi="Brix Slab Light"/>
                <w:b/>
                <w:bCs/>
                <w:lang w:val="en-AU"/>
              </w:rPr>
              <w:t xml:space="preserve">To become an </w:t>
            </w:r>
            <w:r w:rsidRPr="00964E8D">
              <w:rPr>
                <w:rFonts w:ascii="Brix Slab Light" w:hAnsi="Brix Slab Light"/>
                <w:b/>
                <w:bCs/>
                <w:lang w:val="en-AU"/>
              </w:rPr>
              <w:t>Associate Member:</w:t>
            </w:r>
          </w:p>
          <w:p w14:paraId="024B2475" w14:textId="77777777" w:rsidR="00964E8D" w:rsidRPr="00964E8D" w:rsidRDefault="00964E8D" w:rsidP="00964E8D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  <w:p w14:paraId="39F567D6" w14:textId="5259D44C" w:rsidR="00964E8D" w:rsidRPr="00C271C7" w:rsidRDefault="002A1900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-55470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Organisations with annual turnover from $0 to $500,000 / $275 including GST</w:t>
            </w:r>
          </w:p>
          <w:p w14:paraId="1D3BC0B5" w14:textId="6FC01F3F" w:rsidR="00964E8D" w:rsidRPr="00C271C7" w:rsidRDefault="002A1900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20740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Organisations with annual turnover from $500,001 to $1,000,000 / $528 including GST</w:t>
            </w:r>
          </w:p>
          <w:p w14:paraId="5CEA601D" w14:textId="77777777" w:rsidR="00964E8D" w:rsidRPr="00C271C7" w:rsidRDefault="00964E8D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2AB0DF17" w14:textId="6FBD33C3" w:rsidR="00964E8D" w:rsidRPr="00C271C7" w:rsidRDefault="002A1900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-14270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Organisations with annual turnover from $1,000,001+ / $726 including GST</w:t>
            </w:r>
          </w:p>
          <w:p w14:paraId="1D3B2110" w14:textId="77777777" w:rsidR="00964E8D" w:rsidRPr="00C271C7" w:rsidRDefault="00964E8D" w:rsidP="00964E8D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</w:p>
          <w:p w14:paraId="0612EBB8" w14:textId="769CB64B" w:rsidR="00697855" w:rsidRPr="009020AE" w:rsidRDefault="002A1900" w:rsidP="00697855">
            <w:pPr>
              <w:rPr>
                <w:rFonts w:ascii="Brix Slab Light" w:hAnsi="Brix Slab Light"/>
                <w:sz w:val="22"/>
                <w:szCs w:val="22"/>
                <w:lang w:val="en-AU"/>
              </w:rPr>
            </w:pPr>
            <w:sdt>
              <w:sdtPr>
                <w:rPr>
                  <w:rFonts w:ascii="Brix Slab Light" w:hAnsi="Brix Slab Light"/>
                  <w:sz w:val="22"/>
                  <w:szCs w:val="22"/>
                  <w:lang w:val="en-AU"/>
                </w:rPr>
                <w:id w:val="20733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E8D" w:rsidRPr="00C271C7">
                  <w:rPr>
                    <w:rFonts w:ascii="MS Gothic" w:eastAsia="MS Gothic" w:hAnsi="MS Gothic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964E8D" w:rsidRPr="00C271C7">
              <w:rPr>
                <w:rFonts w:ascii="Brix Slab Light" w:hAnsi="Brix Slab Light"/>
                <w:sz w:val="22"/>
                <w:szCs w:val="22"/>
                <w:lang w:val="en-AU"/>
              </w:rPr>
              <w:t>Individuals (independent performers, producers and students) / $55 including GST</w:t>
            </w:r>
          </w:p>
        </w:tc>
      </w:tr>
      <w:tr w:rsidR="004F5274" w:rsidRPr="0033686D" w14:paraId="1737EDE9" w14:textId="77777777" w:rsidTr="009020AE">
        <w:tc>
          <w:tcPr>
            <w:tcW w:w="1555" w:type="dxa"/>
          </w:tcPr>
          <w:p w14:paraId="0F1EA3FC" w14:textId="1E20539C" w:rsidR="004F5274" w:rsidRDefault="00D775C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PO Number</w:t>
            </w:r>
          </w:p>
        </w:tc>
        <w:tc>
          <w:tcPr>
            <w:tcW w:w="7795" w:type="dxa"/>
            <w:gridSpan w:val="2"/>
          </w:tcPr>
          <w:p w14:paraId="1BB4D94E" w14:textId="3ED170EA" w:rsidR="004F5274" w:rsidRDefault="00D775C6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 xml:space="preserve">If Purchase Order Number </w:t>
            </w:r>
            <w:r w:rsidR="00F037AF">
              <w:rPr>
                <w:rFonts w:ascii="Brix Slab Light" w:hAnsi="Brix Slab Light"/>
                <w:lang w:val="en-AU"/>
              </w:rPr>
              <w:t>r</w:t>
            </w:r>
            <w:r>
              <w:rPr>
                <w:rFonts w:ascii="Brix Slab Light" w:hAnsi="Brix Slab Light"/>
                <w:lang w:val="en-AU"/>
              </w:rPr>
              <w:t>equired</w:t>
            </w:r>
            <w:r w:rsidR="00F62A3A">
              <w:rPr>
                <w:rFonts w:ascii="Brix Slab Light" w:hAnsi="Brix Slab Light"/>
                <w:lang w:val="en-AU"/>
              </w:rPr>
              <w:t xml:space="preserve"> for invoice</w:t>
            </w:r>
            <w:r>
              <w:rPr>
                <w:rFonts w:ascii="Brix Slab Light" w:hAnsi="Brix Slab Light"/>
                <w:lang w:val="en-AU"/>
              </w:rPr>
              <w:t>, please add here</w:t>
            </w:r>
            <w:r w:rsidR="00F037AF">
              <w:rPr>
                <w:rFonts w:ascii="Brix Slab Light" w:hAnsi="Brix Slab Light"/>
                <w:lang w:val="en-AU"/>
              </w:rPr>
              <w:t xml:space="preserve">:  </w:t>
            </w:r>
          </w:p>
          <w:p w14:paraId="425CC227" w14:textId="77777777" w:rsidR="00F037AF" w:rsidRDefault="00F037AF">
            <w:pPr>
              <w:rPr>
                <w:rFonts w:ascii="Brix Slab Light" w:hAnsi="Brix Slab Light"/>
                <w:lang w:val="en-AU"/>
              </w:rPr>
            </w:pPr>
          </w:p>
          <w:p w14:paraId="2585C088" w14:textId="316C878B" w:rsidR="00F037AF" w:rsidRPr="0033686D" w:rsidRDefault="00F037AF">
            <w:pPr>
              <w:rPr>
                <w:rFonts w:ascii="Brix Slab Light" w:hAnsi="Brix Slab Light"/>
                <w:lang w:val="en-AU"/>
              </w:rPr>
            </w:pPr>
          </w:p>
        </w:tc>
      </w:tr>
      <w:tr w:rsidR="007F36A8" w:rsidRPr="0033686D" w14:paraId="576E2F5A" w14:textId="77777777" w:rsidTr="009020AE">
        <w:tc>
          <w:tcPr>
            <w:tcW w:w="1555" w:type="dxa"/>
          </w:tcPr>
          <w:p w14:paraId="55D71C81" w14:textId="750A4604" w:rsidR="007F36A8" w:rsidRDefault="00D14DA0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Email for receiving invoices:</w:t>
            </w:r>
          </w:p>
        </w:tc>
        <w:tc>
          <w:tcPr>
            <w:tcW w:w="7795" w:type="dxa"/>
            <w:gridSpan w:val="2"/>
          </w:tcPr>
          <w:p w14:paraId="386D62A5" w14:textId="77777777" w:rsidR="007F36A8" w:rsidRPr="0033686D" w:rsidRDefault="007F36A8">
            <w:pPr>
              <w:rPr>
                <w:rFonts w:ascii="Brix Slab Light" w:hAnsi="Brix Slab Light"/>
                <w:lang w:val="en-AU"/>
              </w:rPr>
            </w:pPr>
          </w:p>
        </w:tc>
      </w:tr>
    </w:tbl>
    <w:p w14:paraId="0487AB93" w14:textId="77777777" w:rsidR="00812A1C" w:rsidRDefault="00812A1C" w:rsidP="009020AE">
      <w:pPr>
        <w:spacing w:before="240"/>
        <w:rPr>
          <w:rFonts w:ascii="Brix Slab Light" w:hAnsi="Brix Slab Light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8933B2" w:rsidRPr="001D577F" w14:paraId="2D4EEB27" w14:textId="77777777" w:rsidTr="00133AD5">
        <w:tc>
          <w:tcPr>
            <w:tcW w:w="9350" w:type="dxa"/>
            <w:gridSpan w:val="2"/>
            <w:shd w:val="clear" w:color="auto" w:fill="A5C9EB" w:themeFill="text2" w:themeFillTint="40"/>
          </w:tcPr>
          <w:p w14:paraId="4621271F" w14:textId="07A2C480" w:rsidR="008933B2" w:rsidRDefault="003B2C55" w:rsidP="00133AD5">
            <w:pPr>
              <w:rPr>
                <w:rFonts w:ascii="Brix Slab Light" w:hAnsi="Brix Slab Light"/>
                <w:b/>
                <w:bCs/>
                <w:lang w:val="en-AU"/>
              </w:rPr>
            </w:pPr>
            <w:r w:rsidRPr="00A91B09">
              <w:rPr>
                <w:rFonts w:ascii="Brix Slab Light" w:hAnsi="Brix Slab Light"/>
                <w:b/>
                <w:bCs/>
                <w:lang w:val="en-AU"/>
              </w:rPr>
              <w:lastRenderedPageBreak/>
              <w:t>Email Correspondence Lists</w:t>
            </w:r>
            <w:r>
              <w:rPr>
                <w:rFonts w:ascii="Brix Slab Light" w:hAnsi="Brix Slab Light"/>
                <w:b/>
                <w:bCs/>
                <w:lang w:val="en-AU"/>
              </w:rPr>
              <w:br/>
            </w:r>
            <w:r w:rsidR="00D26CAE" w:rsidRPr="00A91B09">
              <w:rPr>
                <w:rFonts w:ascii="Brix Slab Light" w:hAnsi="Brix Slab Light"/>
                <w:lang w:val="en-AU"/>
              </w:rPr>
              <w:t>These email lists a</w:t>
            </w:r>
            <w:r w:rsidRPr="00A91B09">
              <w:rPr>
                <w:rFonts w:ascii="Brix Slab Light" w:hAnsi="Brix Slab Light"/>
                <w:lang w:val="en-AU"/>
              </w:rPr>
              <w:t>re a way for Members to communicate</w:t>
            </w:r>
            <w:r w:rsidR="00514252" w:rsidRPr="00A91B09">
              <w:rPr>
                <w:rFonts w:ascii="Brix Slab Light" w:hAnsi="Brix Slab Light"/>
                <w:lang w:val="en-AU"/>
              </w:rPr>
              <w:t>, connect and</w:t>
            </w:r>
            <w:r w:rsidR="00AF1A1E" w:rsidRPr="00A91B09">
              <w:rPr>
                <w:rFonts w:ascii="Brix Slab Light" w:hAnsi="Brix Slab Light"/>
                <w:lang w:val="en-AU"/>
              </w:rPr>
              <w:t xml:space="preserve"> receive information about upcoming </w:t>
            </w:r>
            <w:r w:rsidR="00D26CAE" w:rsidRPr="00A91B09">
              <w:rPr>
                <w:rFonts w:ascii="Brix Slab Light" w:hAnsi="Brix Slab Light"/>
                <w:lang w:val="en-AU"/>
              </w:rPr>
              <w:t xml:space="preserve">CircuitWest </w:t>
            </w:r>
            <w:r w:rsidR="00AF1A1E" w:rsidRPr="00A91B09">
              <w:rPr>
                <w:rFonts w:ascii="Brix Slab Light" w:hAnsi="Brix Slab Light"/>
                <w:lang w:val="en-AU"/>
              </w:rPr>
              <w:t>Events</w:t>
            </w:r>
            <w:r w:rsidR="00D26CAE" w:rsidRPr="00A91B09">
              <w:rPr>
                <w:rFonts w:ascii="Brix Slab Light" w:hAnsi="Brix Slab Light"/>
                <w:lang w:val="en-AU"/>
              </w:rPr>
              <w:t xml:space="preserve"> like WA Showcase and </w:t>
            </w:r>
            <w:proofErr w:type="spellStart"/>
            <w:r w:rsidR="00D26CAE" w:rsidRPr="00A91B09">
              <w:rPr>
                <w:rFonts w:ascii="Brix Slab Light" w:hAnsi="Brix Slab Light"/>
                <w:lang w:val="en-AU"/>
              </w:rPr>
              <w:t>TechWest</w:t>
            </w:r>
            <w:proofErr w:type="spellEnd"/>
            <w:r w:rsidR="00514252" w:rsidRPr="00A91B09">
              <w:rPr>
                <w:rFonts w:ascii="Brix Slab Light" w:hAnsi="Brix Slab Light"/>
                <w:lang w:val="en-AU"/>
              </w:rPr>
              <w:t xml:space="preserve">. </w:t>
            </w:r>
            <w:r w:rsidR="002C11C4" w:rsidRPr="00A91B09">
              <w:rPr>
                <w:rFonts w:ascii="Brix Slab Light" w:hAnsi="Brix Slab Light"/>
                <w:lang w:val="en-AU"/>
              </w:rPr>
              <w:t>Please in</w:t>
            </w:r>
            <w:r w:rsidR="00A6430D">
              <w:rPr>
                <w:rFonts w:ascii="Brix Slab Light" w:hAnsi="Brix Slab Light"/>
                <w:lang w:val="en-AU"/>
              </w:rPr>
              <w:t>dicate which</w:t>
            </w:r>
            <w:r w:rsidR="002C11C4" w:rsidRPr="00A91B09">
              <w:rPr>
                <w:rFonts w:ascii="Brix Slab Light" w:hAnsi="Brix Slab Light"/>
                <w:lang w:val="en-AU"/>
              </w:rPr>
              <w:t xml:space="preserve"> email address</w:t>
            </w:r>
            <w:r w:rsidR="00BF65D9">
              <w:rPr>
                <w:rFonts w:ascii="Brix Slab Light" w:hAnsi="Brix Slab Light"/>
                <w:lang w:val="en-AU"/>
              </w:rPr>
              <w:t>/s</w:t>
            </w:r>
            <w:r w:rsidR="002C11C4" w:rsidRPr="00A91B09">
              <w:rPr>
                <w:rFonts w:ascii="Brix Slab Light" w:hAnsi="Brix Slab Light"/>
                <w:lang w:val="en-AU"/>
              </w:rPr>
              <w:t xml:space="preserve"> you </w:t>
            </w:r>
            <w:r w:rsidR="00A6430D">
              <w:rPr>
                <w:rFonts w:ascii="Brix Slab Light" w:hAnsi="Brix Slab Light"/>
                <w:lang w:val="en-AU"/>
              </w:rPr>
              <w:t xml:space="preserve">prefer </w:t>
            </w:r>
            <w:r w:rsidR="00514252" w:rsidRPr="00A91B09">
              <w:rPr>
                <w:rFonts w:ascii="Brix Slab Light" w:hAnsi="Brix Slab Light"/>
                <w:lang w:val="en-AU"/>
              </w:rPr>
              <w:t>added to each list</w:t>
            </w:r>
            <w:r w:rsidR="00840E24" w:rsidRPr="00A91B09">
              <w:rPr>
                <w:rFonts w:ascii="Brix Slab Light" w:hAnsi="Brix Slab Light"/>
                <w:lang w:val="en-AU"/>
              </w:rPr>
              <w:t xml:space="preserve"> below.</w:t>
            </w:r>
          </w:p>
          <w:p w14:paraId="00E6B232" w14:textId="77777777" w:rsidR="008933B2" w:rsidRPr="001D577F" w:rsidRDefault="008933B2" w:rsidP="00133AD5">
            <w:pPr>
              <w:rPr>
                <w:rFonts w:ascii="Brix Slab Light" w:hAnsi="Brix Slab Light"/>
                <w:b/>
                <w:bCs/>
                <w:lang w:val="en-AU"/>
              </w:rPr>
            </w:pPr>
          </w:p>
        </w:tc>
      </w:tr>
      <w:tr w:rsidR="008933B2" w:rsidRPr="0033686D" w14:paraId="79D9CF40" w14:textId="77777777" w:rsidTr="00133AD5">
        <w:tc>
          <w:tcPr>
            <w:tcW w:w="1555" w:type="dxa"/>
          </w:tcPr>
          <w:p w14:paraId="31C0F964" w14:textId="77777777" w:rsidR="008933B2" w:rsidRDefault="008933B2" w:rsidP="00133AD5">
            <w:pPr>
              <w:rPr>
                <w:rFonts w:ascii="Brix Slab Light" w:hAnsi="Brix Slab Light"/>
                <w:lang w:val="en-AU"/>
              </w:rPr>
            </w:pPr>
          </w:p>
          <w:p w14:paraId="4BCC2CB9" w14:textId="77777777" w:rsidR="00A91B09" w:rsidRDefault="00A91B09" w:rsidP="00133AD5">
            <w:pPr>
              <w:rPr>
                <w:rFonts w:ascii="Brix Slab Light" w:hAnsi="Brix Slab Light"/>
                <w:lang w:val="en-AU"/>
              </w:rPr>
            </w:pPr>
          </w:p>
          <w:p w14:paraId="64A00A0D" w14:textId="30A52D6B" w:rsidR="007A313E" w:rsidRDefault="009C3DE7" w:rsidP="00133AD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Members</w:t>
            </w:r>
          </w:p>
          <w:p w14:paraId="43527F46" w14:textId="77777777" w:rsidR="007A313E" w:rsidRDefault="007A313E" w:rsidP="00133AD5">
            <w:pPr>
              <w:rPr>
                <w:rFonts w:ascii="Brix Slab Light" w:hAnsi="Brix Slab Light"/>
                <w:lang w:val="en-AU"/>
              </w:rPr>
            </w:pPr>
          </w:p>
          <w:p w14:paraId="479FF97B" w14:textId="15227945" w:rsidR="007A313E" w:rsidRPr="0033686D" w:rsidRDefault="007A313E" w:rsidP="00133AD5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5" w:type="dxa"/>
          </w:tcPr>
          <w:p w14:paraId="5F32BF82" w14:textId="77777777" w:rsidR="008933B2" w:rsidRDefault="008933B2" w:rsidP="00133AD5">
            <w:pPr>
              <w:rPr>
                <w:rFonts w:ascii="Brix Slab Light" w:hAnsi="Brix Slab Light"/>
                <w:lang w:val="en-AU"/>
              </w:rPr>
            </w:pPr>
          </w:p>
          <w:p w14:paraId="38E9BBE3" w14:textId="77777777" w:rsidR="008933B2" w:rsidRPr="0033686D" w:rsidRDefault="008933B2" w:rsidP="00133AD5">
            <w:pPr>
              <w:rPr>
                <w:rFonts w:ascii="Brix Slab Light" w:hAnsi="Brix Slab Light"/>
                <w:lang w:val="en-AU"/>
              </w:rPr>
            </w:pPr>
          </w:p>
        </w:tc>
      </w:tr>
      <w:tr w:rsidR="008933B2" w:rsidRPr="0033686D" w14:paraId="09D52CFA" w14:textId="77777777" w:rsidTr="00133AD5">
        <w:tc>
          <w:tcPr>
            <w:tcW w:w="1555" w:type="dxa"/>
          </w:tcPr>
          <w:p w14:paraId="092B981E" w14:textId="77777777" w:rsidR="009078A4" w:rsidRDefault="009078A4" w:rsidP="00133AD5">
            <w:pPr>
              <w:rPr>
                <w:rFonts w:ascii="Brix Slab Light" w:hAnsi="Brix Slab Light"/>
                <w:lang w:val="en-AU"/>
              </w:rPr>
            </w:pPr>
          </w:p>
          <w:p w14:paraId="6379797C" w14:textId="77777777" w:rsidR="00A91B09" w:rsidRDefault="00A91B09" w:rsidP="00133AD5">
            <w:pPr>
              <w:rPr>
                <w:rFonts w:ascii="Brix Slab Light" w:hAnsi="Brix Slab Light"/>
                <w:lang w:val="en-AU"/>
              </w:rPr>
            </w:pPr>
          </w:p>
          <w:p w14:paraId="56D12E03" w14:textId="3E5F2775" w:rsidR="008933B2" w:rsidRDefault="00A91B09" w:rsidP="00133AD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V</w:t>
            </w:r>
            <w:r w:rsidR="00AE39E5">
              <w:rPr>
                <w:rFonts w:ascii="Brix Slab Light" w:hAnsi="Brix Slab Light"/>
                <w:lang w:val="en-AU"/>
              </w:rPr>
              <w:t>enues</w:t>
            </w:r>
          </w:p>
          <w:p w14:paraId="52DC5D81" w14:textId="77777777" w:rsidR="00AE39E5" w:rsidRDefault="00AE39E5" w:rsidP="00133AD5">
            <w:pPr>
              <w:rPr>
                <w:rFonts w:ascii="Brix Slab Light" w:hAnsi="Brix Slab Light"/>
                <w:lang w:val="en-AU"/>
              </w:rPr>
            </w:pPr>
          </w:p>
          <w:p w14:paraId="33F0B7A5" w14:textId="449E94CE" w:rsidR="00AE39E5" w:rsidRPr="0033686D" w:rsidRDefault="00AE39E5" w:rsidP="00133AD5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5" w:type="dxa"/>
          </w:tcPr>
          <w:p w14:paraId="34C21646" w14:textId="77777777" w:rsidR="008933B2" w:rsidRDefault="008933B2" w:rsidP="00133AD5">
            <w:pPr>
              <w:rPr>
                <w:rFonts w:ascii="Brix Slab Light" w:hAnsi="Brix Slab Light"/>
                <w:lang w:val="en-AU"/>
              </w:rPr>
            </w:pPr>
          </w:p>
          <w:p w14:paraId="14DD5366" w14:textId="77777777" w:rsidR="008933B2" w:rsidRPr="0033686D" w:rsidRDefault="008933B2" w:rsidP="00133AD5">
            <w:pPr>
              <w:rPr>
                <w:rFonts w:ascii="Brix Slab Light" w:hAnsi="Brix Slab Light"/>
                <w:lang w:val="en-AU"/>
              </w:rPr>
            </w:pPr>
          </w:p>
        </w:tc>
      </w:tr>
      <w:tr w:rsidR="008933B2" w:rsidRPr="0033686D" w14:paraId="20CC093A" w14:textId="77777777" w:rsidTr="00133AD5">
        <w:tc>
          <w:tcPr>
            <w:tcW w:w="1555" w:type="dxa"/>
          </w:tcPr>
          <w:p w14:paraId="471383BD" w14:textId="77777777" w:rsidR="009078A4" w:rsidRDefault="009078A4" w:rsidP="00422550">
            <w:pPr>
              <w:rPr>
                <w:rFonts w:ascii="Brix Slab Light" w:hAnsi="Brix Slab Light"/>
                <w:lang w:val="en-AU"/>
              </w:rPr>
            </w:pPr>
          </w:p>
          <w:p w14:paraId="74092056" w14:textId="77777777" w:rsidR="00840E24" w:rsidRDefault="00840E24" w:rsidP="00422550">
            <w:pPr>
              <w:rPr>
                <w:rFonts w:ascii="Brix Slab Light" w:hAnsi="Brix Slab Light"/>
                <w:lang w:val="en-AU"/>
              </w:rPr>
            </w:pPr>
          </w:p>
          <w:p w14:paraId="55A6ACA6" w14:textId="54E86F78" w:rsidR="008933B2" w:rsidRDefault="00422550" w:rsidP="00422550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Producers</w:t>
            </w:r>
          </w:p>
          <w:p w14:paraId="3D86B515" w14:textId="77777777" w:rsidR="00422550" w:rsidRDefault="00422550" w:rsidP="00422550">
            <w:pPr>
              <w:rPr>
                <w:rFonts w:ascii="Brix Slab Light" w:hAnsi="Brix Slab Light"/>
                <w:lang w:val="en-AU"/>
              </w:rPr>
            </w:pPr>
          </w:p>
          <w:p w14:paraId="522B19C8" w14:textId="2136C622" w:rsidR="00422550" w:rsidRPr="0033686D" w:rsidRDefault="00422550" w:rsidP="00422550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5" w:type="dxa"/>
          </w:tcPr>
          <w:p w14:paraId="5A88F8E1" w14:textId="77777777" w:rsidR="008933B2" w:rsidRDefault="008933B2" w:rsidP="00133AD5">
            <w:pPr>
              <w:rPr>
                <w:rFonts w:ascii="Brix Slab Light" w:hAnsi="Brix Slab Light"/>
                <w:lang w:val="en-AU"/>
              </w:rPr>
            </w:pPr>
          </w:p>
          <w:p w14:paraId="53C0A6CE" w14:textId="77777777" w:rsidR="008933B2" w:rsidRPr="0033686D" w:rsidRDefault="008933B2" w:rsidP="00133AD5">
            <w:pPr>
              <w:rPr>
                <w:rFonts w:ascii="Brix Slab Light" w:hAnsi="Brix Slab Light"/>
                <w:lang w:val="en-AU"/>
              </w:rPr>
            </w:pPr>
          </w:p>
        </w:tc>
      </w:tr>
      <w:tr w:rsidR="008933B2" w:rsidRPr="0033686D" w14:paraId="4311F77B" w14:textId="77777777" w:rsidTr="00133AD5">
        <w:tc>
          <w:tcPr>
            <w:tcW w:w="1555" w:type="dxa"/>
          </w:tcPr>
          <w:p w14:paraId="08555ACC" w14:textId="77777777" w:rsidR="008933B2" w:rsidRDefault="008933B2" w:rsidP="00133AD5">
            <w:pPr>
              <w:rPr>
                <w:rFonts w:ascii="Brix Slab Light" w:hAnsi="Brix Slab Light"/>
                <w:lang w:val="en-AU"/>
              </w:rPr>
            </w:pPr>
          </w:p>
          <w:p w14:paraId="72ECC3FE" w14:textId="77777777" w:rsidR="00840E24" w:rsidRDefault="00840E24" w:rsidP="00133AD5">
            <w:pPr>
              <w:rPr>
                <w:rFonts w:ascii="Brix Slab Light" w:hAnsi="Brix Slab Light"/>
                <w:lang w:val="en-AU"/>
              </w:rPr>
            </w:pPr>
          </w:p>
          <w:p w14:paraId="5FB9C540" w14:textId="0027D4BF" w:rsidR="009078A4" w:rsidRDefault="00617630" w:rsidP="00133AD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 xml:space="preserve">Technical </w:t>
            </w:r>
          </w:p>
          <w:p w14:paraId="122D13D0" w14:textId="77777777" w:rsidR="00617630" w:rsidRDefault="00617630" w:rsidP="00133AD5">
            <w:pPr>
              <w:rPr>
                <w:rFonts w:ascii="Brix Slab Light" w:hAnsi="Brix Slab Light"/>
                <w:lang w:val="en-AU"/>
              </w:rPr>
            </w:pPr>
          </w:p>
          <w:p w14:paraId="4E8AA81F" w14:textId="7EE58283" w:rsidR="00617630" w:rsidRPr="0033686D" w:rsidRDefault="00617630" w:rsidP="00133AD5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5" w:type="dxa"/>
          </w:tcPr>
          <w:p w14:paraId="386093FD" w14:textId="77777777" w:rsidR="008933B2" w:rsidRDefault="008933B2" w:rsidP="00133AD5">
            <w:pPr>
              <w:rPr>
                <w:rFonts w:ascii="Brix Slab Light" w:hAnsi="Brix Slab Light"/>
                <w:lang w:val="en-AU"/>
              </w:rPr>
            </w:pPr>
          </w:p>
          <w:p w14:paraId="6C1A2BDF" w14:textId="77777777" w:rsidR="008933B2" w:rsidRPr="0033686D" w:rsidRDefault="008933B2" w:rsidP="00133AD5">
            <w:pPr>
              <w:rPr>
                <w:rFonts w:ascii="Brix Slab Light" w:hAnsi="Brix Slab Light"/>
                <w:lang w:val="en-AU"/>
              </w:rPr>
            </w:pPr>
          </w:p>
        </w:tc>
      </w:tr>
      <w:tr w:rsidR="00617630" w:rsidRPr="0033686D" w14:paraId="0B36588F" w14:textId="77777777" w:rsidTr="00133AD5">
        <w:tc>
          <w:tcPr>
            <w:tcW w:w="1555" w:type="dxa"/>
          </w:tcPr>
          <w:p w14:paraId="19C79665" w14:textId="77777777" w:rsidR="00617630" w:rsidRDefault="00617630" w:rsidP="00133AD5">
            <w:pPr>
              <w:rPr>
                <w:rFonts w:ascii="Brix Slab Light" w:hAnsi="Brix Slab Light"/>
                <w:lang w:val="en-AU"/>
              </w:rPr>
            </w:pPr>
          </w:p>
          <w:p w14:paraId="279EC067" w14:textId="77777777" w:rsidR="00840E24" w:rsidRDefault="00840E24" w:rsidP="00133AD5">
            <w:pPr>
              <w:rPr>
                <w:rFonts w:ascii="Brix Slab Light" w:hAnsi="Brix Slab Light"/>
                <w:lang w:val="en-AU"/>
              </w:rPr>
            </w:pPr>
          </w:p>
          <w:p w14:paraId="111603A3" w14:textId="132B0648" w:rsidR="00617630" w:rsidRDefault="00840E24" w:rsidP="00133AD5">
            <w:pPr>
              <w:rPr>
                <w:rFonts w:ascii="Brix Slab Light" w:hAnsi="Brix Slab Light"/>
                <w:lang w:val="en-AU"/>
              </w:rPr>
            </w:pPr>
            <w:r>
              <w:rPr>
                <w:rFonts w:ascii="Brix Slab Light" w:hAnsi="Brix Slab Light"/>
                <w:lang w:val="en-AU"/>
              </w:rPr>
              <w:t>M</w:t>
            </w:r>
            <w:r w:rsidR="00617630">
              <w:rPr>
                <w:rFonts w:ascii="Brix Slab Light" w:hAnsi="Brix Slab Light"/>
                <w:lang w:val="en-AU"/>
              </w:rPr>
              <w:t>arketing</w:t>
            </w:r>
          </w:p>
          <w:p w14:paraId="2C3BE717" w14:textId="77777777" w:rsidR="00617630" w:rsidRDefault="00617630" w:rsidP="00133AD5">
            <w:pPr>
              <w:rPr>
                <w:rFonts w:ascii="Brix Slab Light" w:hAnsi="Brix Slab Light"/>
                <w:lang w:val="en-AU"/>
              </w:rPr>
            </w:pPr>
          </w:p>
          <w:p w14:paraId="41FF2712" w14:textId="2A73F44E" w:rsidR="00617630" w:rsidRDefault="00617630" w:rsidP="00133AD5">
            <w:pPr>
              <w:rPr>
                <w:rFonts w:ascii="Brix Slab Light" w:hAnsi="Brix Slab Light"/>
                <w:lang w:val="en-AU"/>
              </w:rPr>
            </w:pPr>
          </w:p>
        </w:tc>
        <w:tc>
          <w:tcPr>
            <w:tcW w:w="7795" w:type="dxa"/>
          </w:tcPr>
          <w:p w14:paraId="748AC862" w14:textId="77777777" w:rsidR="00617630" w:rsidRDefault="00617630" w:rsidP="00133AD5">
            <w:pPr>
              <w:rPr>
                <w:rFonts w:ascii="Brix Slab Light" w:hAnsi="Brix Slab Light"/>
                <w:lang w:val="en-AU"/>
              </w:rPr>
            </w:pPr>
          </w:p>
        </w:tc>
      </w:tr>
    </w:tbl>
    <w:p w14:paraId="69D08E0E" w14:textId="77777777" w:rsidR="00812A1C" w:rsidRDefault="00812A1C" w:rsidP="009020AE">
      <w:pPr>
        <w:spacing w:before="240"/>
        <w:rPr>
          <w:rFonts w:ascii="Brix Slab Light" w:hAnsi="Brix Slab Light"/>
          <w:lang w:val="en-AU"/>
        </w:rPr>
      </w:pPr>
    </w:p>
    <w:p w14:paraId="3EDC38A7" w14:textId="02DB362D" w:rsidR="004F5274" w:rsidRPr="00B36263" w:rsidRDefault="004F5274" w:rsidP="009020AE">
      <w:pPr>
        <w:spacing w:before="240"/>
        <w:rPr>
          <w:rFonts w:ascii="Brix Slab Light" w:hAnsi="Brix Slab Light"/>
          <w:lang w:val="en-AU"/>
        </w:rPr>
      </w:pPr>
      <w:r w:rsidRPr="00B36263">
        <w:rPr>
          <w:rFonts w:ascii="Brix Slab Light" w:hAnsi="Brix Slab Light"/>
          <w:lang w:val="en-AU"/>
        </w:rPr>
        <w:t xml:space="preserve">For more information, please visit our website: </w:t>
      </w:r>
      <w:hyperlink r:id="rId10" w:history="1">
        <w:r w:rsidRPr="00316CA1">
          <w:rPr>
            <w:rStyle w:val="Hyperlink"/>
            <w:rFonts w:ascii="Brix Slab Light" w:hAnsi="Brix Slab Light"/>
            <w:lang w:val="en-AU"/>
          </w:rPr>
          <w:t>www.circuitwest.com.au/become-a-member/</w:t>
        </w:r>
      </w:hyperlink>
      <w:r w:rsidRPr="00B36263">
        <w:rPr>
          <w:rFonts w:ascii="Brix Slab Light" w:hAnsi="Brix Slab Light"/>
          <w:lang w:val="en-AU"/>
        </w:rPr>
        <w:t xml:space="preserve"> </w:t>
      </w:r>
    </w:p>
    <w:sectPr w:rsidR="004F5274" w:rsidRPr="00B36263" w:rsidSect="009020AE">
      <w:headerReference w:type="default" r:id="rId11"/>
      <w:footerReference w:type="default" r:id="rId12"/>
      <w:pgSz w:w="12240" w:h="15840"/>
      <w:pgMar w:top="269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B58E" w14:textId="77777777" w:rsidR="00111F94" w:rsidRDefault="00111F94" w:rsidP="00BD1F2A">
      <w:pPr>
        <w:spacing w:after="0" w:line="240" w:lineRule="auto"/>
      </w:pPr>
      <w:r>
        <w:separator/>
      </w:r>
    </w:p>
  </w:endnote>
  <w:endnote w:type="continuationSeparator" w:id="0">
    <w:p w14:paraId="05DD15C3" w14:textId="77777777" w:rsidR="00111F94" w:rsidRDefault="00111F94" w:rsidP="00BD1F2A">
      <w:pPr>
        <w:spacing w:after="0" w:line="240" w:lineRule="auto"/>
      </w:pPr>
      <w:r>
        <w:continuationSeparator/>
      </w:r>
    </w:p>
  </w:endnote>
  <w:endnote w:type="continuationNotice" w:id="1">
    <w:p w14:paraId="32E7B1C7" w14:textId="77777777" w:rsidR="00111F94" w:rsidRDefault="00111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x Slab Bold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n City Level 2 Basic">
    <w:altName w:val="Calibri"/>
    <w:panose1 w:val="00000000000000000000"/>
    <w:charset w:val="00"/>
    <w:family w:val="auto"/>
    <w:notTrueType/>
    <w:pitch w:val="variable"/>
    <w:sig w:usb0="80000203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4996" w14:textId="77777777" w:rsidR="0051561A" w:rsidRPr="005310C7" w:rsidRDefault="0051561A" w:rsidP="0051561A">
    <w:pPr>
      <w:pStyle w:val="Footer"/>
      <w:rPr>
        <w:szCs w:val="21"/>
      </w:rPr>
    </w:pPr>
    <w:proofErr w:type="spellStart"/>
    <w:r w:rsidRPr="005310C7">
      <w:rPr>
        <w:rFonts w:ascii="Fun City Level 2 Basic" w:hAnsi="Fun City Level 2 Basic"/>
        <w:color w:val="2494C4"/>
        <w:sz w:val="18"/>
        <w:szCs w:val="18"/>
      </w:rPr>
      <w:t>Circuitwest</w:t>
    </w:r>
    <w:proofErr w:type="spellEnd"/>
    <w:r w:rsidRPr="005310C7">
      <w:rPr>
        <w:rFonts w:ascii="Fun City Level 2 Basic" w:hAnsi="Fun City Level 2 Basic"/>
        <w:color w:val="2494C4"/>
        <w:sz w:val="18"/>
        <w:szCs w:val="18"/>
      </w:rPr>
      <w:t xml:space="preserve"> </w:t>
    </w:r>
    <w:proofErr w:type="spellStart"/>
    <w:r w:rsidRPr="005310C7">
      <w:rPr>
        <w:rFonts w:ascii="Fun City Level 2 Basic" w:hAnsi="Fun City Level 2 Basic"/>
        <w:color w:val="2494C4"/>
        <w:sz w:val="18"/>
        <w:szCs w:val="18"/>
      </w:rPr>
      <w:t>inc</w:t>
    </w:r>
    <w:proofErr w:type="spellEnd"/>
    <w:r w:rsidRPr="005310C7">
      <w:rPr>
        <w:rFonts w:ascii="Fun City Level 2 Basic" w:hAnsi="Fun City Level 2 Basic"/>
        <w:color w:val="2494C4"/>
        <w:sz w:val="18"/>
        <w:szCs w:val="18"/>
      </w:rPr>
      <w:t xml:space="preserve"> </w:t>
    </w:r>
    <w:proofErr w:type="spellStart"/>
    <w:r w:rsidRPr="005310C7">
      <w:rPr>
        <w:rFonts w:ascii="Fun City Level 2 Basic" w:hAnsi="Fun City Level 2 Basic"/>
        <w:sz w:val="13"/>
        <w:szCs w:val="13"/>
      </w:rPr>
      <w:t>abn</w:t>
    </w:r>
    <w:proofErr w:type="spellEnd"/>
    <w:r w:rsidRPr="005310C7">
      <w:rPr>
        <w:rFonts w:ascii="Fun City Level 2 Basic" w:hAnsi="Fun City Level 2 Basic"/>
        <w:sz w:val="18"/>
        <w:szCs w:val="18"/>
      </w:rPr>
      <w:t xml:space="preserve"> </w:t>
    </w:r>
    <w:r w:rsidRPr="005310C7">
      <w:rPr>
        <w:sz w:val="16"/>
        <w:szCs w:val="16"/>
      </w:rPr>
      <w:t xml:space="preserve">69 183 463 </w:t>
    </w:r>
    <w:proofErr w:type="gramStart"/>
    <w:r w:rsidRPr="005310C7">
      <w:rPr>
        <w:sz w:val="16"/>
        <w:szCs w:val="16"/>
      </w:rPr>
      <w:t xml:space="preserve">542  </w:t>
    </w:r>
    <w:r w:rsidRPr="005310C7">
      <w:rPr>
        <w:rFonts w:ascii="Fun City Level 2 Basic" w:hAnsi="Fun City Level 2 Basic"/>
        <w:sz w:val="13"/>
        <w:szCs w:val="13"/>
      </w:rPr>
      <w:t>www</w:t>
    </w:r>
    <w:proofErr w:type="gramEnd"/>
    <w:r w:rsidRPr="005310C7">
      <w:rPr>
        <w:rFonts w:ascii="Fun City Level 2 Basic" w:hAnsi="Fun City Level 2 Basic"/>
        <w:sz w:val="16"/>
        <w:szCs w:val="16"/>
      </w:rPr>
      <w:t xml:space="preserve"> </w:t>
    </w:r>
    <w:r w:rsidRPr="005310C7">
      <w:rPr>
        <w:sz w:val="16"/>
        <w:szCs w:val="16"/>
      </w:rPr>
      <w:t>circuitwest.com.au</w:t>
    </w:r>
  </w:p>
  <w:p w14:paraId="6272A003" w14:textId="403C2A8E" w:rsidR="00BD1F2A" w:rsidRDefault="0051561A">
    <w:pPr>
      <w:pStyle w:val="Footer"/>
    </w:pPr>
    <w:r>
      <w:rPr>
        <w:rFonts w:ascii="Fun City Level 2 Basic" w:hAnsi="Fun City Level 2 Basic"/>
        <w:sz w:val="13"/>
        <w:szCs w:val="13"/>
      </w:rPr>
      <w:t>a</w:t>
    </w:r>
    <w:r w:rsidRPr="005310C7">
      <w:rPr>
        <w:rFonts w:ascii="Fun City Level 2 Basic" w:hAnsi="Fun City Level 2 Basic"/>
        <w:sz w:val="13"/>
        <w:szCs w:val="13"/>
      </w:rPr>
      <w:t xml:space="preserve">ddress </w:t>
    </w:r>
    <w:r w:rsidRPr="005310C7">
      <w:rPr>
        <w:sz w:val="16"/>
        <w:szCs w:val="16"/>
      </w:rPr>
      <w:t xml:space="preserve">85-87 Lindsay Street, Perth WA 6000 </w:t>
    </w:r>
    <w:r w:rsidRPr="005310C7">
      <w:rPr>
        <w:rFonts w:ascii="Fun City Level 2 Basic" w:hAnsi="Fun City Level 2 Basic"/>
        <w:sz w:val="13"/>
        <w:szCs w:val="13"/>
      </w:rPr>
      <w:t xml:space="preserve">email </w:t>
    </w:r>
    <w:r w:rsidRPr="005310C7">
      <w:rPr>
        <w:sz w:val="16"/>
        <w:szCs w:val="16"/>
      </w:rPr>
      <w:t>info@circuitwest.com.au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4092" w14:textId="77777777" w:rsidR="00111F94" w:rsidRDefault="00111F94" w:rsidP="00BD1F2A">
      <w:pPr>
        <w:spacing w:after="0" w:line="240" w:lineRule="auto"/>
      </w:pPr>
      <w:r>
        <w:separator/>
      </w:r>
    </w:p>
  </w:footnote>
  <w:footnote w:type="continuationSeparator" w:id="0">
    <w:p w14:paraId="7D89D06E" w14:textId="77777777" w:rsidR="00111F94" w:rsidRDefault="00111F94" w:rsidP="00BD1F2A">
      <w:pPr>
        <w:spacing w:after="0" w:line="240" w:lineRule="auto"/>
      </w:pPr>
      <w:r>
        <w:continuationSeparator/>
      </w:r>
    </w:p>
  </w:footnote>
  <w:footnote w:type="continuationNotice" w:id="1">
    <w:p w14:paraId="552376EF" w14:textId="77777777" w:rsidR="00111F94" w:rsidRDefault="00111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D184" w14:textId="4ADA6CAE" w:rsidR="00BD1F2A" w:rsidRDefault="00BD1F2A" w:rsidP="00BD1F2A">
    <w:pPr>
      <w:pStyle w:val="Header"/>
      <w:jc w:val="right"/>
    </w:pPr>
    <w:r>
      <w:rPr>
        <w:noProof/>
      </w:rPr>
      <w:drawing>
        <wp:inline distT="0" distB="0" distL="0" distR="0" wp14:anchorId="38883B2F" wp14:editId="342DA49C">
          <wp:extent cx="1481959" cy="983318"/>
          <wp:effectExtent l="0" t="0" r="4445" b="0"/>
          <wp:docPr id="492332050" name="Picture 492332050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circ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44" cy="102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B9A"/>
    <w:multiLevelType w:val="multilevel"/>
    <w:tmpl w:val="0ED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68EF"/>
    <w:multiLevelType w:val="hybridMultilevel"/>
    <w:tmpl w:val="B1D60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674F"/>
    <w:multiLevelType w:val="multilevel"/>
    <w:tmpl w:val="200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76DD8"/>
    <w:multiLevelType w:val="multilevel"/>
    <w:tmpl w:val="76B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000C6"/>
    <w:multiLevelType w:val="multilevel"/>
    <w:tmpl w:val="DA6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199131">
    <w:abstractNumId w:val="4"/>
  </w:num>
  <w:num w:numId="2" w16cid:durableId="1723287694">
    <w:abstractNumId w:val="0"/>
  </w:num>
  <w:num w:numId="3" w16cid:durableId="2024356854">
    <w:abstractNumId w:val="1"/>
  </w:num>
  <w:num w:numId="4" w16cid:durableId="599023140">
    <w:abstractNumId w:val="3"/>
  </w:num>
  <w:num w:numId="5" w16cid:durableId="145078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F65C81"/>
    <w:rsid w:val="00111F94"/>
    <w:rsid w:val="00162D1C"/>
    <w:rsid w:val="00185A58"/>
    <w:rsid w:val="001D126C"/>
    <w:rsid w:val="001D577F"/>
    <w:rsid w:val="002011E0"/>
    <w:rsid w:val="002271CB"/>
    <w:rsid w:val="0027024E"/>
    <w:rsid w:val="002A1900"/>
    <w:rsid w:val="002A6BBF"/>
    <w:rsid w:val="002C11C4"/>
    <w:rsid w:val="002E1B66"/>
    <w:rsid w:val="0033686D"/>
    <w:rsid w:val="003775D7"/>
    <w:rsid w:val="003B2C55"/>
    <w:rsid w:val="00422550"/>
    <w:rsid w:val="0044108D"/>
    <w:rsid w:val="004510D6"/>
    <w:rsid w:val="004739DC"/>
    <w:rsid w:val="004744C8"/>
    <w:rsid w:val="00482BE7"/>
    <w:rsid w:val="00485360"/>
    <w:rsid w:val="004B35A9"/>
    <w:rsid w:val="004F15F8"/>
    <w:rsid w:val="004F5274"/>
    <w:rsid w:val="00514252"/>
    <w:rsid w:val="0051561A"/>
    <w:rsid w:val="005457BC"/>
    <w:rsid w:val="005C754F"/>
    <w:rsid w:val="00617630"/>
    <w:rsid w:val="00627C83"/>
    <w:rsid w:val="006879FD"/>
    <w:rsid w:val="00695603"/>
    <w:rsid w:val="00697855"/>
    <w:rsid w:val="006E09B7"/>
    <w:rsid w:val="00742B32"/>
    <w:rsid w:val="007A313E"/>
    <w:rsid w:val="007B2703"/>
    <w:rsid w:val="007C01BD"/>
    <w:rsid w:val="007F36A8"/>
    <w:rsid w:val="00800116"/>
    <w:rsid w:val="00812A1C"/>
    <w:rsid w:val="00833B79"/>
    <w:rsid w:val="00840E24"/>
    <w:rsid w:val="00845A37"/>
    <w:rsid w:val="00876CE6"/>
    <w:rsid w:val="008933B2"/>
    <w:rsid w:val="008B2E01"/>
    <w:rsid w:val="008C26D4"/>
    <w:rsid w:val="008E037D"/>
    <w:rsid w:val="009020AE"/>
    <w:rsid w:val="009078A4"/>
    <w:rsid w:val="00937CBC"/>
    <w:rsid w:val="00942373"/>
    <w:rsid w:val="00964E8D"/>
    <w:rsid w:val="00965FCD"/>
    <w:rsid w:val="00966159"/>
    <w:rsid w:val="00970AB9"/>
    <w:rsid w:val="009C3DE7"/>
    <w:rsid w:val="009C77D7"/>
    <w:rsid w:val="009F3404"/>
    <w:rsid w:val="00A010FC"/>
    <w:rsid w:val="00A17C77"/>
    <w:rsid w:val="00A2644A"/>
    <w:rsid w:val="00A6430D"/>
    <w:rsid w:val="00A91B09"/>
    <w:rsid w:val="00AA2F2B"/>
    <w:rsid w:val="00AE3913"/>
    <w:rsid w:val="00AE39E5"/>
    <w:rsid w:val="00AE3AC3"/>
    <w:rsid w:val="00AF1A1E"/>
    <w:rsid w:val="00B34CB5"/>
    <w:rsid w:val="00B36263"/>
    <w:rsid w:val="00B452F5"/>
    <w:rsid w:val="00B536A0"/>
    <w:rsid w:val="00B85B04"/>
    <w:rsid w:val="00BA507D"/>
    <w:rsid w:val="00BD1F2A"/>
    <w:rsid w:val="00BF65D9"/>
    <w:rsid w:val="00C271C7"/>
    <w:rsid w:val="00C478C6"/>
    <w:rsid w:val="00C5797F"/>
    <w:rsid w:val="00D14DA0"/>
    <w:rsid w:val="00D26CAE"/>
    <w:rsid w:val="00D573C2"/>
    <w:rsid w:val="00D775C6"/>
    <w:rsid w:val="00DB17B2"/>
    <w:rsid w:val="00DB7856"/>
    <w:rsid w:val="00DD7A6E"/>
    <w:rsid w:val="00DE126E"/>
    <w:rsid w:val="00E33EAC"/>
    <w:rsid w:val="00E45F70"/>
    <w:rsid w:val="00EE349B"/>
    <w:rsid w:val="00F037AF"/>
    <w:rsid w:val="00F306ED"/>
    <w:rsid w:val="00F62A3A"/>
    <w:rsid w:val="00FD5506"/>
    <w:rsid w:val="00FF609A"/>
    <w:rsid w:val="36B056EE"/>
    <w:rsid w:val="546EE1B2"/>
    <w:rsid w:val="56F65C81"/>
    <w:rsid w:val="7A9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AF3A"/>
  <w15:chartTrackingRefBased/>
  <w15:docId w15:val="{E157AB17-1BD6-4B18-8364-E52A19A3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4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2A"/>
  </w:style>
  <w:style w:type="paragraph" w:styleId="Footer">
    <w:name w:val="footer"/>
    <w:basedOn w:val="Normal"/>
    <w:link w:val="FooterChar"/>
    <w:uiPriority w:val="99"/>
    <w:unhideWhenUsed/>
    <w:rsid w:val="00BD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2A"/>
  </w:style>
  <w:style w:type="table" w:styleId="TableGrid">
    <w:name w:val="Table Grid"/>
    <w:basedOn w:val="TableNormal"/>
    <w:uiPriority w:val="39"/>
    <w:rsid w:val="0094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4E8D"/>
    <w:rPr>
      <w:i/>
      <w:iCs/>
    </w:rPr>
  </w:style>
  <w:style w:type="paragraph" w:styleId="ListParagraph">
    <w:name w:val="List Paragraph"/>
    <w:basedOn w:val="Normal"/>
    <w:uiPriority w:val="34"/>
    <w:qFormat/>
    <w:rsid w:val="00964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2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ircuitwest.com.au/become-a-memb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c70ddb-6f6c-458a-84b7-ffeac2711ac9" xsi:nil="true"/>
    <lcf76f155ced4ddcb4097134ff3c332f xmlns="227b2946-b981-46bf-b287-375925193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5EE0F6BE56D4C94231946E53B446B" ma:contentTypeVersion="16" ma:contentTypeDescription="Create a new document." ma:contentTypeScope="" ma:versionID="7b2607c18f23665a8e72be8bc7a653bc">
  <xsd:schema xmlns:xsd="http://www.w3.org/2001/XMLSchema" xmlns:xs="http://www.w3.org/2001/XMLSchema" xmlns:p="http://schemas.microsoft.com/office/2006/metadata/properties" xmlns:ns2="227b2946-b981-46bf-b287-375925193f1c" xmlns:ns3="e0c70ddb-6f6c-458a-84b7-ffeac2711ac9" targetNamespace="http://schemas.microsoft.com/office/2006/metadata/properties" ma:root="true" ma:fieldsID="e3b220c8e12142626e50d03ef8a06c4e" ns2:_="" ns3:_="">
    <xsd:import namespace="227b2946-b981-46bf-b287-375925193f1c"/>
    <xsd:import namespace="e0c70ddb-6f6c-458a-84b7-ffeac2711a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2946-b981-46bf-b287-375925193f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75b9ab-255b-4e6d-8793-41d52853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70ddb-6f6c-458a-84b7-ffeac2711a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ea3ea5-9412-4bbc-ad91-abe2f8a78e9d}" ma:internalName="TaxCatchAll" ma:showField="CatchAllData" ma:web="e0c70ddb-6f6c-458a-84b7-ffeac2711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EEC84-7553-453A-8AA7-FBA45D7D9953}">
  <ds:schemaRefs>
    <ds:schemaRef ds:uri="http://purl.org/dc/elements/1.1/"/>
    <ds:schemaRef ds:uri="e0c70ddb-6f6c-458a-84b7-ffeac2711ac9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27b2946-b981-46bf-b287-375925193f1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CBB1CA-13B1-42DD-AE8F-DBB86B1E9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50556-9169-4708-92EC-B00648130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2946-b981-46bf-b287-375925193f1c"/>
    <ds:schemaRef ds:uri="e0c70ddb-6f6c-458a-84b7-ffeac2711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Weng-Si Cheang</dc:creator>
  <cp:keywords/>
  <dc:description/>
  <cp:lastModifiedBy>Gemma Sharpe</cp:lastModifiedBy>
  <cp:revision>2</cp:revision>
  <dcterms:created xsi:type="dcterms:W3CDTF">2025-08-08T07:57:00Z</dcterms:created>
  <dcterms:modified xsi:type="dcterms:W3CDTF">2025-08-08T07:57:00Z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0x010100CF25EE0F6BE56D4C94231946E53B446B</vt:lpwstr>
  </property>
  <property fmtid="{D5CDD505-2E9C-101B-9397-08002B2CF9AE}" pid="3" name="MediaServiceImageTags">
    <vt:lpwstr/>
  </property>
</Properties>
</file>